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Twinkle, twinkle, little star, </w:t>
      </w:r>
      <w:r>
        <w:rPr>
          <w:sz w:val="18"/>
          <w:szCs w:val="18"/>
          <w:lang w:val="en-US"/>
        </w:rPr>
        <w:t xml:space="preserve">                                                                   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How I wonder what you are.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Up above the world so high,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Like a diamond in the sky.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little star,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How I wonder what you are!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When the blazing sun is gone,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When he nothing shines upon,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Then you show your little light,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all the night.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little star,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How I wonder what you are!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little star,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How I wonder what you are.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Up above the world so high,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Like a diamond in the sky.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little star, </w:t>
      </w:r>
    </w:p>
    <w:p w:rsidR="006A0E4B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How I wonder what you are!</w:t>
      </w:r>
    </w:p>
    <w:p w:rsidR="00F236B7" w:rsidRDefault="00F236B7" w:rsidP="00F236B7">
      <w:pPr>
        <w:rPr>
          <w:sz w:val="18"/>
          <w:szCs w:val="18"/>
          <w:lang w:val="en-US"/>
        </w:rPr>
      </w:pPr>
    </w:p>
    <w:p w:rsidR="00F236B7" w:rsidRDefault="00F236B7" w:rsidP="00F236B7">
      <w:pPr>
        <w:rPr>
          <w:sz w:val="18"/>
          <w:szCs w:val="18"/>
          <w:lang w:val="en-US"/>
        </w:rPr>
      </w:pPr>
    </w:p>
    <w:p w:rsidR="00F236B7" w:rsidRDefault="00F236B7" w:rsidP="00F236B7">
      <w:pPr>
        <w:rPr>
          <w:sz w:val="18"/>
          <w:szCs w:val="18"/>
          <w:lang w:val="en-US"/>
        </w:rPr>
      </w:pP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Свет далекой звезды,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Как же хорошо, что ты рядом.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Сверкаешь ярче луны,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Словно бриллиантом.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Как же хорошо, что ты рядом.</w:t>
      </w:r>
    </w:p>
    <w:p w:rsidR="00F236B7" w:rsidRDefault="00F236B7" w:rsidP="00F236B7">
      <w:pPr>
        <w:rPr>
          <w:sz w:val="18"/>
          <w:szCs w:val="18"/>
        </w:rPr>
      </w:pP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Когда солнце приходит к нам,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Ты как будто тускнеешь,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Выжидаешь полночи по часам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lastRenderedPageBreak/>
        <w:t>И снова всем небом владеешь.</w:t>
      </w:r>
    </w:p>
    <w:p w:rsidR="00F236B7" w:rsidRP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Как же хорошо, когда ты греешь…</w:t>
      </w:r>
    </w:p>
    <w:sectPr w:rsidR="00F236B7" w:rsidRPr="00F236B7" w:rsidSect="006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F236B7"/>
    <w:rsid w:val="00540CB5"/>
    <w:rsid w:val="006A0E4B"/>
    <w:rsid w:val="00767C0B"/>
    <w:rsid w:val="00F236B7"/>
    <w:rsid w:val="00F44647"/>
    <w:rsid w:val="00FF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2011-12-05T16:25:00Z</dcterms:created>
  <dcterms:modified xsi:type="dcterms:W3CDTF">2011-12-05T16:31:00Z</dcterms:modified>
</cp:coreProperties>
</file>