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CB" w:rsidRDefault="00281FCB" w:rsidP="00281F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Результаты экзаменов</w:t>
      </w:r>
      <w:r w:rsidR="00750CA1">
        <w:rPr>
          <w:b/>
          <w:sz w:val="32"/>
          <w:szCs w:val="32"/>
        </w:rPr>
        <w:t xml:space="preserve"> по английскому языку</w:t>
      </w:r>
      <w:r>
        <w:rPr>
          <w:b/>
          <w:sz w:val="32"/>
          <w:szCs w:val="32"/>
        </w:rPr>
        <w:t xml:space="preserve"> Кембриджского университета </w:t>
      </w:r>
      <w:r w:rsidR="001012D4">
        <w:rPr>
          <w:b/>
          <w:sz w:val="32"/>
          <w:szCs w:val="32"/>
        </w:rPr>
        <w:t xml:space="preserve"> декабрь </w:t>
      </w:r>
      <w:r w:rsidR="00E66215">
        <w:rPr>
          <w:b/>
          <w:sz w:val="32"/>
          <w:szCs w:val="32"/>
        </w:rPr>
        <w:t>2014г</w:t>
      </w:r>
    </w:p>
    <w:p w:rsidR="00281FCB" w:rsidRDefault="00281FCB" w:rsidP="00281FCB">
      <w:pPr>
        <w:jc w:val="both"/>
        <w:rPr>
          <w:b/>
          <w:sz w:val="32"/>
          <w:szCs w:val="32"/>
        </w:rPr>
      </w:pPr>
    </w:p>
    <w:p w:rsidR="00281FCB" w:rsidRDefault="001012D4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Учитель: </w:t>
      </w:r>
      <w:proofErr w:type="spellStart"/>
      <w:r>
        <w:rPr>
          <w:b/>
          <w:sz w:val="32"/>
          <w:szCs w:val="32"/>
        </w:rPr>
        <w:t>Авхадиева</w:t>
      </w:r>
      <w:proofErr w:type="spellEnd"/>
      <w:r>
        <w:rPr>
          <w:b/>
          <w:sz w:val="32"/>
          <w:szCs w:val="32"/>
        </w:rPr>
        <w:t xml:space="preserve"> Зоя </w:t>
      </w:r>
      <w:proofErr w:type="spellStart"/>
      <w:r>
        <w:rPr>
          <w:b/>
          <w:sz w:val="32"/>
          <w:szCs w:val="32"/>
        </w:rPr>
        <w:t>Закиевна</w:t>
      </w:r>
      <w:proofErr w:type="spellEnd"/>
    </w:p>
    <w:p w:rsidR="00281FCB" w:rsidRDefault="00281FCB" w:rsidP="00281FCB">
      <w:pPr>
        <w:jc w:val="both"/>
        <w:rPr>
          <w:b/>
          <w:sz w:val="32"/>
          <w:szCs w:val="32"/>
        </w:rPr>
      </w:pPr>
    </w:p>
    <w:p w:rsidR="00281FCB" w:rsidRDefault="00281FCB" w:rsidP="00281FCB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  <w:lang w:val="en-US"/>
        </w:rPr>
        <w:t>KET</w:t>
      </w:r>
    </w:p>
    <w:p w:rsidR="00281FCB" w:rsidRDefault="001012D4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1.Черёмухина А.</w:t>
      </w:r>
    </w:p>
    <w:p w:rsidR="00281FCB" w:rsidRDefault="001012D4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2.Попков М.</w:t>
      </w:r>
    </w:p>
    <w:p w:rsidR="00281FCB" w:rsidRDefault="001012D4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3.Скарин А.</w:t>
      </w:r>
    </w:p>
    <w:p w:rsidR="00281FCB" w:rsidRDefault="001012D4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4.Барышникова А.</w:t>
      </w:r>
    </w:p>
    <w:p w:rsidR="00281FCB" w:rsidRDefault="00281FCB" w:rsidP="00281FCB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>5.</w:t>
      </w:r>
      <w:r w:rsidR="001012D4">
        <w:rPr>
          <w:b/>
          <w:sz w:val="32"/>
          <w:szCs w:val="32"/>
        </w:rPr>
        <w:t>Городецкая А.</w:t>
      </w:r>
    </w:p>
    <w:p w:rsidR="00281FCB" w:rsidRDefault="00281FCB" w:rsidP="00281FCB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>6.</w:t>
      </w:r>
      <w:r w:rsidR="001012D4">
        <w:rPr>
          <w:b/>
          <w:sz w:val="32"/>
          <w:szCs w:val="32"/>
        </w:rPr>
        <w:t>Егорова А.</w:t>
      </w:r>
    </w:p>
    <w:p w:rsidR="001012D4" w:rsidRDefault="001012D4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7.Фоминых К.</w:t>
      </w:r>
    </w:p>
    <w:p w:rsidR="00281FCB" w:rsidRDefault="00281FCB" w:rsidP="00281FCB">
      <w:pPr>
        <w:jc w:val="both"/>
        <w:rPr>
          <w:b/>
          <w:sz w:val="32"/>
          <w:szCs w:val="32"/>
        </w:rPr>
      </w:pPr>
    </w:p>
    <w:p w:rsidR="00281FCB" w:rsidRDefault="00281FCB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1FCB" w:rsidRDefault="00281FCB" w:rsidP="00281FCB">
      <w:pPr>
        <w:jc w:val="both"/>
        <w:rPr>
          <w:b/>
          <w:sz w:val="32"/>
          <w:szCs w:val="32"/>
        </w:rPr>
      </w:pPr>
    </w:p>
    <w:p w:rsidR="00281FCB" w:rsidRDefault="00281FCB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Учител</w:t>
      </w:r>
      <w:r w:rsidR="001012D4">
        <w:rPr>
          <w:b/>
          <w:sz w:val="32"/>
          <w:szCs w:val="32"/>
        </w:rPr>
        <w:t>ь: Лопашенко Татьяна  Алексеевна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281FCB" w:rsidRDefault="00281FCB" w:rsidP="00281FCB">
      <w:pPr>
        <w:jc w:val="both"/>
        <w:rPr>
          <w:b/>
          <w:sz w:val="32"/>
          <w:szCs w:val="32"/>
        </w:rPr>
      </w:pPr>
    </w:p>
    <w:p w:rsidR="00281FCB" w:rsidRDefault="00281FCB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1012D4">
        <w:rPr>
          <w:b/>
          <w:sz w:val="32"/>
          <w:szCs w:val="32"/>
        </w:rPr>
        <w:t>КЕТ</w:t>
      </w:r>
      <w:r>
        <w:rPr>
          <w:b/>
          <w:sz w:val="32"/>
          <w:szCs w:val="32"/>
        </w:rPr>
        <w:t xml:space="preserve"> </w:t>
      </w:r>
    </w:p>
    <w:p w:rsidR="00281FCB" w:rsidRDefault="00281FCB" w:rsidP="00281FCB">
      <w:pPr>
        <w:jc w:val="both"/>
        <w:rPr>
          <w:b/>
          <w:sz w:val="32"/>
          <w:szCs w:val="32"/>
        </w:rPr>
      </w:pPr>
    </w:p>
    <w:p w:rsidR="00281FCB" w:rsidRDefault="001012D4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1.Рахманов А.</w:t>
      </w:r>
    </w:p>
    <w:p w:rsidR="00281FCB" w:rsidRDefault="001012D4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2.Муллануров Т.</w:t>
      </w:r>
    </w:p>
    <w:p w:rsidR="00281FCB" w:rsidRDefault="001012D4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3.Антонова Е.</w:t>
      </w:r>
    </w:p>
    <w:p w:rsidR="00281FCB" w:rsidRDefault="001012D4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4.Гриднева О.</w:t>
      </w:r>
    </w:p>
    <w:p w:rsidR="00281FCB" w:rsidRDefault="001012D4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5.Громов Е.</w:t>
      </w:r>
    </w:p>
    <w:p w:rsidR="00281FCB" w:rsidRDefault="001012D4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6.Клёпов К.</w:t>
      </w:r>
    </w:p>
    <w:p w:rsidR="00281FCB" w:rsidRDefault="00281FCB" w:rsidP="00281FCB">
      <w:pPr>
        <w:jc w:val="both"/>
        <w:rPr>
          <w:b/>
          <w:sz w:val="32"/>
          <w:szCs w:val="32"/>
        </w:rPr>
      </w:pPr>
      <w:bookmarkStart w:id="0" w:name="_GoBack"/>
      <w:bookmarkEnd w:id="0"/>
    </w:p>
    <w:sectPr w:rsidR="00281FCB" w:rsidSect="00382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7281B"/>
    <w:multiLevelType w:val="hybridMultilevel"/>
    <w:tmpl w:val="200CE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1FCB"/>
    <w:rsid w:val="0000366E"/>
    <w:rsid w:val="00053084"/>
    <w:rsid w:val="000D76EC"/>
    <w:rsid w:val="001012D4"/>
    <w:rsid w:val="001271D8"/>
    <w:rsid w:val="001F0ED3"/>
    <w:rsid w:val="001F241D"/>
    <w:rsid w:val="00281FCB"/>
    <w:rsid w:val="002925BE"/>
    <w:rsid w:val="00377F0B"/>
    <w:rsid w:val="0038271B"/>
    <w:rsid w:val="003B1934"/>
    <w:rsid w:val="003B2437"/>
    <w:rsid w:val="00433AD5"/>
    <w:rsid w:val="004C1EDC"/>
    <w:rsid w:val="004E59D9"/>
    <w:rsid w:val="0058197F"/>
    <w:rsid w:val="007303FD"/>
    <w:rsid w:val="00750CA1"/>
    <w:rsid w:val="007E26E3"/>
    <w:rsid w:val="00853517"/>
    <w:rsid w:val="00931FCB"/>
    <w:rsid w:val="009E78FA"/>
    <w:rsid w:val="00A37997"/>
    <w:rsid w:val="00AD3C3D"/>
    <w:rsid w:val="00B95776"/>
    <w:rsid w:val="00BC7250"/>
    <w:rsid w:val="00BF09EB"/>
    <w:rsid w:val="00BF0D8F"/>
    <w:rsid w:val="00C66D58"/>
    <w:rsid w:val="00CA65F1"/>
    <w:rsid w:val="00DD2FB8"/>
    <w:rsid w:val="00E66215"/>
    <w:rsid w:val="00F2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5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u419</dc:creator>
  <cp:keywords/>
  <dc:description/>
  <cp:lastModifiedBy>Татьяна Александровна Федотенкова</cp:lastModifiedBy>
  <cp:revision>21</cp:revision>
  <dcterms:created xsi:type="dcterms:W3CDTF">2014-02-07T03:57:00Z</dcterms:created>
  <dcterms:modified xsi:type="dcterms:W3CDTF">2015-02-20T09:22:00Z</dcterms:modified>
</cp:coreProperties>
</file>